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E5" w:rsidRDefault="00A356E5" w:rsidP="00A356E5">
      <w:pPr>
        <w:widowControl/>
        <w:spacing w:line="560" w:lineRule="exact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附件</w:t>
      </w:r>
      <w:r>
        <w:rPr>
          <w:rFonts w:ascii="华文仿宋" w:eastAsia="华文仿宋" w:hAnsi="华文仿宋" w:cs="华文仿宋"/>
          <w:color w:val="000000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：</w:t>
      </w:r>
    </w:p>
    <w:p w:rsidR="00A356E5" w:rsidRDefault="00A356E5" w:rsidP="00A356E5">
      <w:pPr>
        <w:spacing w:line="560" w:lineRule="exact"/>
        <w:jc w:val="center"/>
        <w:rPr>
          <w:rFonts w:ascii="方正小标宋_GBK" w:eastAsia="方正小标宋_GBK" w:hAnsi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hint="eastAsia"/>
          <w:color w:val="000000"/>
          <w:sz w:val="36"/>
          <w:szCs w:val="36"/>
        </w:rPr>
        <w:t>秦皇岛市市场监督管理局</w:t>
      </w:r>
    </w:p>
    <w:p w:rsidR="00A356E5" w:rsidRPr="001133BC" w:rsidRDefault="00A356E5" w:rsidP="00A356E5">
      <w:pPr>
        <w:spacing w:line="560" w:lineRule="exact"/>
        <w:jc w:val="center"/>
        <w:rPr>
          <w:rFonts w:ascii="方正小标宋_GBK" w:eastAsia="方正小标宋_GBK" w:hAnsi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hint="eastAsia"/>
          <w:color w:val="000000"/>
          <w:sz w:val="36"/>
          <w:szCs w:val="36"/>
        </w:rPr>
        <w:t>2025年公开选聘工作人员报名表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29"/>
        <w:gridCol w:w="77"/>
        <w:gridCol w:w="727"/>
        <w:gridCol w:w="312"/>
        <w:gridCol w:w="14"/>
        <w:gridCol w:w="524"/>
        <w:gridCol w:w="426"/>
        <w:gridCol w:w="283"/>
        <w:gridCol w:w="1276"/>
        <w:gridCol w:w="543"/>
        <w:gridCol w:w="962"/>
        <w:gridCol w:w="1826"/>
      </w:tblGrid>
      <w:tr w:rsidR="00A356E5" w:rsidTr="00F5071A">
        <w:trPr>
          <w:trHeight w:val="430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应聘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6473" w:type="dxa"/>
            <w:gridSpan w:val="11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照片（将电子照片粘贴到栏内）</w:t>
            </w:r>
          </w:p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37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3" w:type="dxa"/>
            <w:gridSpan w:val="3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6E5" w:rsidTr="00F5071A">
        <w:trPr>
          <w:trHeight w:val="431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3" w:type="dxa"/>
            <w:gridSpan w:val="3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505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6E5" w:rsidTr="00F5071A">
        <w:trPr>
          <w:trHeight w:val="425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33" w:type="dxa"/>
            <w:gridSpan w:val="3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现居住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6E5" w:rsidTr="00F5071A">
        <w:trPr>
          <w:trHeight w:val="419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报考</w:t>
            </w: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学历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86" w:type="dxa"/>
            <w:gridSpan w:val="6"/>
            <w:shd w:val="clear" w:color="auto" w:fill="auto"/>
            <w:vAlign w:val="center"/>
          </w:tcPr>
          <w:p w:rsidR="00A356E5" w:rsidRPr="00BA07BD" w:rsidRDefault="00A356E5" w:rsidP="00F5071A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13"/>
          <w:jc w:val="center"/>
        </w:trPr>
        <w:tc>
          <w:tcPr>
            <w:tcW w:w="1548" w:type="dxa"/>
            <w:vMerge/>
            <w:vAlign w:val="center"/>
          </w:tcPr>
          <w:p w:rsidR="00A356E5" w:rsidRPr="001133BC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86" w:type="dxa"/>
            <w:gridSpan w:val="6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268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2" w:type="dxa"/>
            <w:gridSpan w:val="8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83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356E5" w:rsidRPr="00E8799A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t>学习简历</w:t>
            </w: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br/>
              <w:t> （从高中经</w:t>
            </w:r>
          </w:p>
          <w:p w:rsidR="00A356E5" w:rsidRPr="00E8799A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t>历填起）</w:t>
            </w:r>
          </w:p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t>学习起止时间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院校</w:t>
            </w:r>
          </w:p>
        </w:tc>
      </w:tr>
      <w:tr w:rsidR="00A356E5" w:rsidTr="00F5071A">
        <w:trPr>
          <w:trHeight w:val="403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75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501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1190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299" w:type="dxa"/>
            <w:gridSpan w:val="1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56E5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552"/>
          <w:jc w:val="center"/>
        </w:trPr>
        <w:tc>
          <w:tcPr>
            <w:tcW w:w="1548" w:type="dxa"/>
            <w:vMerge w:val="restart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A07BD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  <w:r w:rsidRPr="00BA07BD">
              <w:rPr>
                <w:rFonts w:ascii="宋体" w:hAnsi="宋体" w:cs="宋体"/>
                <w:kern w:val="0"/>
                <w:sz w:val="24"/>
                <w:szCs w:val="24"/>
              </w:rPr>
              <w:t>单位及职务</w:t>
            </w:r>
          </w:p>
        </w:tc>
      </w:tr>
      <w:tr w:rsidR="00A356E5" w:rsidTr="00F5071A">
        <w:trPr>
          <w:trHeight w:val="454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54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54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54"/>
          <w:jc w:val="center"/>
        </w:trPr>
        <w:tc>
          <w:tcPr>
            <w:tcW w:w="1548" w:type="dxa"/>
            <w:vMerge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6E5" w:rsidTr="00133A29">
        <w:trPr>
          <w:trHeight w:val="919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 w:rsidR="00A356E5" w:rsidRPr="00BA07BD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/>
                <w:kern w:val="0"/>
                <w:sz w:val="24"/>
                <w:szCs w:val="24"/>
              </w:rPr>
              <w:t>其他需说明的情况</w:t>
            </w:r>
          </w:p>
        </w:tc>
        <w:tc>
          <w:tcPr>
            <w:tcW w:w="8299" w:type="dxa"/>
            <w:gridSpan w:val="12"/>
            <w:shd w:val="clear" w:color="auto" w:fill="auto"/>
            <w:vAlign w:val="center"/>
          </w:tcPr>
          <w:p w:rsidR="00A356E5" w:rsidRDefault="00A356E5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56E5" w:rsidRPr="00BA07BD" w:rsidRDefault="00A356E5" w:rsidP="00F5071A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356E5" w:rsidTr="00F5071A">
        <w:trPr>
          <w:trHeight w:val="415"/>
          <w:jc w:val="center"/>
        </w:trPr>
        <w:tc>
          <w:tcPr>
            <w:tcW w:w="9847" w:type="dxa"/>
            <w:gridSpan w:val="13"/>
            <w:shd w:val="clear" w:color="auto" w:fill="auto"/>
            <w:noWrap/>
            <w:vAlign w:val="center"/>
          </w:tcPr>
          <w:p w:rsidR="00133A29" w:rsidRDefault="00A356E5" w:rsidP="00F5071A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BA07BD">
              <w:rPr>
                <w:rFonts w:ascii="宋体" w:hAnsi="宋体" w:hint="eastAsia"/>
                <w:color w:val="000000"/>
                <w:sz w:val="24"/>
                <w:szCs w:val="24"/>
              </w:rPr>
              <w:t>本人承诺：本人提交所有信息和材料真实准确</w:t>
            </w:r>
            <w:r w:rsidR="00133A29">
              <w:rPr>
                <w:rFonts w:ascii="宋体" w:hAnsi="宋体" w:hint="eastAsia"/>
                <w:color w:val="000000"/>
                <w:sz w:val="24"/>
                <w:szCs w:val="24"/>
              </w:rPr>
              <w:t>,没有</w:t>
            </w:r>
            <w:r w:rsidR="00133A29">
              <w:rPr>
                <w:rFonts w:ascii="宋体" w:hAnsi="宋体"/>
                <w:color w:val="000000"/>
                <w:sz w:val="24"/>
                <w:szCs w:val="24"/>
              </w:rPr>
              <w:t>不得</w:t>
            </w:r>
            <w:r w:rsidR="00133A29">
              <w:rPr>
                <w:rFonts w:ascii="宋体" w:hAnsi="宋体" w:hint="eastAsia"/>
                <w:color w:val="000000"/>
                <w:sz w:val="24"/>
                <w:szCs w:val="24"/>
              </w:rPr>
              <w:t>报考</w:t>
            </w:r>
            <w:bookmarkStart w:id="0" w:name="_GoBack"/>
            <w:bookmarkEnd w:id="0"/>
            <w:r w:rsidR="00133A29">
              <w:rPr>
                <w:rFonts w:ascii="宋体" w:hAnsi="宋体"/>
                <w:color w:val="000000"/>
                <w:sz w:val="24"/>
                <w:szCs w:val="24"/>
              </w:rPr>
              <w:t>情形</w:t>
            </w:r>
            <w:r w:rsidRPr="00BA07B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。 </w:t>
            </w:r>
            <w:r w:rsidRPr="00BA07BD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  <w:p w:rsidR="00133A29" w:rsidRPr="002D740D" w:rsidRDefault="00A356E5" w:rsidP="00133A29">
            <w:pPr>
              <w:spacing w:line="560" w:lineRule="exact"/>
              <w:ind w:firstLineChars="2400" w:firstLine="576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07BD">
              <w:rPr>
                <w:rFonts w:ascii="宋体" w:hAnsi="宋体" w:hint="eastAsia"/>
                <w:color w:val="000000"/>
                <w:sz w:val="24"/>
                <w:szCs w:val="24"/>
              </w:rPr>
              <w:t>本人</w:t>
            </w:r>
            <w:r w:rsidRPr="00BA07BD">
              <w:rPr>
                <w:rFonts w:ascii="宋体" w:hAnsi="宋体"/>
                <w:color w:val="000000"/>
                <w:sz w:val="24"/>
                <w:szCs w:val="24"/>
              </w:rPr>
              <w:t>亲笔签字：</w:t>
            </w:r>
            <w:r w:rsidR="00133A2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356E5" w:rsidRDefault="00A356E5" w:rsidP="00A356E5">
      <w:pPr>
        <w:spacing w:line="560" w:lineRule="exact"/>
        <w:jc w:val="left"/>
        <w:rPr>
          <w:rFonts w:hint="eastAsia"/>
          <w:color w:val="000000"/>
        </w:rPr>
      </w:pPr>
    </w:p>
    <w:p w:rsidR="00596BF7" w:rsidRDefault="00596BF7"/>
    <w:sectPr w:rsidR="00596BF7">
      <w:pgSz w:w="11906" w:h="16838"/>
      <w:pgMar w:top="1134" w:right="1134" w:bottom="1134" w:left="1134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E7" w:rsidRDefault="002974E7" w:rsidP="00A356E5">
      <w:r>
        <w:separator/>
      </w:r>
    </w:p>
  </w:endnote>
  <w:endnote w:type="continuationSeparator" w:id="0">
    <w:p w:rsidR="002974E7" w:rsidRDefault="002974E7" w:rsidP="00A3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E7" w:rsidRDefault="002974E7" w:rsidP="00A356E5">
      <w:r>
        <w:separator/>
      </w:r>
    </w:p>
  </w:footnote>
  <w:footnote w:type="continuationSeparator" w:id="0">
    <w:p w:rsidR="002974E7" w:rsidRDefault="002974E7" w:rsidP="00A3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B"/>
    <w:rsid w:val="00054A9D"/>
    <w:rsid w:val="000D0659"/>
    <w:rsid w:val="000E7E8E"/>
    <w:rsid w:val="00125B4C"/>
    <w:rsid w:val="00133A29"/>
    <w:rsid w:val="00190D8D"/>
    <w:rsid w:val="001C4894"/>
    <w:rsid w:val="001E4703"/>
    <w:rsid w:val="001F30DF"/>
    <w:rsid w:val="00216AE7"/>
    <w:rsid w:val="00223B7E"/>
    <w:rsid w:val="00230778"/>
    <w:rsid w:val="0029303C"/>
    <w:rsid w:val="002974E7"/>
    <w:rsid w:val="002D606D"/>
    <w:rsid w:val="002E592F"/>
    <w:rsid w:val="002E5B19"/>
    <w:rsid w:val="00311CF7"/>
    <w:rsid w:val="003225D1"/>
    <w:rsid w:val="00347EAD"/>
    <w:rsid w:val="00356772"/>
    <w:rsid w:val="003707E6"/>
    <w:rsid w:val="003979FC"/>
    <w:rsid w:val="003A0288"/>
    <w:rsid w:val="003E50B2"/>
    <w:rsid w:val="003F4D02"/>
    <w:rsid w:val="00421955"/>
    <w:rsid w:val="0043367E"/>
    <w:rsid w:val="00475E1A"/>
    <w:rsid w:val="00494F0B"/>
    <w:rsid w:val="004A53CC"/>
    <w:rsid w:val="00526E5A"/>
    <w:rsid w:val="005378BB"/>
    <w:rsid w:val="005577C0"/>
    <w:rsid w:val="00561996"/>
    <w:rsid w:val="0057345D"/>
    <w:rsid w:val="00596BF7"/>
    <w:rsid w:val="005D1CB2"/>
    <w:rsid w:val="005E7CA4"/>
    <w:rsid w:val="005F3DDA"/>
    <w:rsid w:val="005F45B7"/>
    <w:rsid w:val="006003F3"/>
    <w:rsid w:val="00615119"/>
    <w:rsid w:val="0062490C"/>
    <w:rsid w:val="0064782A"/>
    <w:rsid w:val="00661512"/>
    <w:rsid w:val="006E058F"/>
    <w:rsid w:val="006F6E5A"/>
    <w:rsid w:val="00703601"/>
    <w:rsid w:val="0076090A"/>
    <w:rsid w:val="007632A7"/>
    <w:rsid w:val="00782A8A"/>
    <w:rsid w:val="007E4EA5"/>
    <w:rsid w:val="00812274"/>
    <w:rsid w:val="00842A34"/>
    <w:rsid w:val="00846FC4"/>
    <w:rsid w:val="008926FE"/>
    <w:rsid w:val="008D67B5"/>
    <w:rsid w:val="008F2D04"/>
    <w:rsid w:val="009057C8"/>
    <w:rsid w:val="009403DC"/>
    <w:rsid w:val="009576CA"/>
    <w:rsid w:val="009B72EB"/>
    <w:rsid w:val="009C52C9"/>
    <w:rsid w:val="00A0497F"/>
    <w:rsid w:val="00A356E5"/>
    <w:rsid w:val="00A7598C"/>
    <w:rsid w:val="00AC12B7"/>
    <w:rsid w:val="00AE68E5"/>
    <w:rsid w:val="00B146F1"/>
    <w:rsid w:val="00BA12D9"/>
    <w:rsid w:val="00BA6E2D"/>
    <w:rsid w:val="00BF3A53"/>
    <w:rsid w:val="00C060DA"/>
    <w:rsid w:val="00C35F84"/>
    <w:rsid w:val="00C82C7E"/>
    <w:rsid w:val="00C90B27"/>
    <w:rsid w:val="00D126AF"/>
    <w:rsid w:val="00D31E11"/>
    <w:rsid w:val="00DE6F13"/>
    <w:rsid w:val="00E008CD"/>
    <w:rsid w:val="00E128AB"/>
    <w:rsid w:val="00E149DE"/>
    <w:rsid w:val="00E15EA9"/>
    <w:rsid w:val="00E262F2"/>
    <w:rsid w:val="00E276B9"/>
    <w:rsid w:val="00E57FB7"/>
    <w:rsid w:val="00EB7614"/>
    <w:rsid w:val="00EF5A27"/>
    <w:rsid w:val="00F147E4"/>
    <w:rsid w:val="00F3295E"/>
    <w:rsid w:val="00F34175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F280C"/>
  <w15:chartTrackingRefBased/>
  <w15:docId w15:val="{4B1BF27F-A41F-40F4-B719-EC38A618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曹丹丹</dc:creator>
  <cp:keywords/>
  <dc:description/>
  <cp:lastModifiedBy>曹丹丹</cp:lastModifiedBy>
  <cp:revision>3</cp:revision>
  <dcterms:created xsi:type="dcterms:W3CDTF">2025-09-24T00:44:00Z</dcterms:created>
  <dcterms:modified xsi:type="dcterms:W3CDTF">2025-09-24T02:25:00Z</dcterms:modified>
</cp:coreProperties>
</file>